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02" w:rsidRDefault="00376B02" w:rsidP="00972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«Филипповская основная общеобразовательная школа»</w:t>
      </w:r>
    </w:p>
    <w:p w:rsidR="00376B02" w:rsidRDefault="00376B02" w:rsidP="00972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76B02" w:rsidRDefault="00F1129E" w:rsidP="00507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04BF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76B02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76B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210/1</w:t>
      </w:r>
      <w:r w:rsidR="00BB0ED1">
        <w:rPr>
          <w:rFonts w:ascii="Times New Roman" w:hAnsi="Times New Roman" w:cs="Times New Roman"/>
          <w:b/>
          <w:sz w:val="28"/>
          <w:szCs w:val="28"/>
        </w:rPr>
        <w:t>-ОД</w:t>
      </w:r>
    </w:p>
    <w:p w:rsidR="00376B02" w:rsidRPr="00491C93" w:rsidRDefault="00F1129E" w:rsidP="005079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>Об утверждении составов жюри и школьного этапа всероссийской олимпиады школьников по общеобразовательным предметам в 2023/2024 учебном году</w:t>
      </w:r>
      <w:r w:rsidR="00376B02" w:rsidRPr="00491C93">
        <w:rPr>
          <w:rFonts w:ascii="Times New Roman" w:hAnsi="Times New Roman" w:cs="Times New Roman"/>
          <w:b/>
          <w:sz w:val="28"/>
          <w:szCs w:val="28"/>
        </w:rPr>
        <w:tab/>
      </w:r>
    </w:p>
    <w:p w:rsidR="00F1129E" w:rsidRPr="00491C93" w:rsidRDefault="00F1129E" w:rsidP="00376B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7DC3" w:rsidRDefault="00DD7DC3" w:rsidP="00376B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29E" w:rsidRDefault="00F1129E" w:rsidP="00491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начальника Управления образования администрации </w:t>
      </w:r>
      <w:proofErr w:type="spellStart"/>
      <w:r w:rsidRPr="00491C93">
        <w:rPr>
          <w:rFonts w:ascii="Times New Roman" w:hAnsi="Times New Roman" w:cs="Times New Roman"/>
          <w:sz w:val="28"/>
          <w:szCs w:val="28"/>
        </w:rPr>
        <w:t>Кунгурского</w:t>
      </w:r>
      <w:proofErr w:type="spellEnd"/>
      <w:r w:rsidRPr="00491C9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«О проведении школьного этапа всероссийской олимпиады школьников в общеобразовательных организациях </w:t>
      </w:r>
      <w:proofErr w:type="spellStart"/>
      <w:r w:rsidRPr="00491C93">
        <w:rPr>
          <w:rFonts w:ascii="Times New Roman" w:hAnsi="Times New Roman" w:cs="Times New Roman"/>
          <w:sz w:val="28"/>
          <w:szCs w:val="28"/>
        </w:rPr>
        <w:t>Кунгурского</w:t>
      </w:r>
      <w:proofErr w:type="spellEnd"/>
      <w:r w:rsidRPr="00491C9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2023-2024 учебном году»</w:t>
      </w:r>
    </w:p>
    <w:p w:rsidR="00491C93" w:rsidRDefault="00491C93" w:rsidP="00376B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C93" w:rsidRDefault="00491C93" w:rsidP="00491C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91C93" w:rsidRPr="00491C93" w:rsidRDefault="00491C93" w:rsidP="00376B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670" w:rsidRPr="00491C93" w:rsidRDefault="00D05670" w:rsidP="00BB0E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491C9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91C93">
        <w:rPr>
          <w:rFonts w:ascii="Times New Roman" w:hAnsi="Times New Roman" w:cs="Times New Roman"/>
          <w:sz w:val="28"/>
          <w:szCs w:val="28"/>
        </w:rPr>
        <w:t xml:space="preserve"> за проведение школьного этапа Всероссийской предметной олимпиады школьников в 2023-2024 учебном году в МАОУ «Филипповская ООШ» заместителя директора по УР Сидорову Е.С.</w:t>
      </w:r>
    </w:p>
    <w:p w:rsidR="00491C93" w:rsidRPr="00491C93" w:rsidRDefault="00D05670" w:rsidP="00BB0E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 Утвердить состав жюри школьного этапа всероссийской олимпиады школьников по общеобразовательным предметам (далее – Олимпиада) в 2023/2024 учебном году (приложение </w:t>
      </w:r>
      <w:r w:rsidR="00491C93" w:rsidRPr="00491C93">
        <w:rPr>
          <w:rFonts w:ascii="Times New Roman" w:hAnsi="Times New Roman" w:cs="Times New Roman"/>
          <w:sz w:val="28"/>
          <w:szCs w:val="28"/>
        </w:rPr>
        <w:t xml:space="preserve">1). </w:t>
      </w:r>
    </w:p>
    <w:p w:rsidR="00491C93" w:rsidRPr="00491C93" w:rsidRDefault="00491C93" w:rsidP="00BB0E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>Заместителю директора по УР Сидоровой Е.С.</w:t>
      </w:r>
      <w:r w:rsidR="00D05670" w:rsidRPr="00491C93">
        <w:rPr>
          <w:rFonts w:ascii="Times New Roman" w:hAnsi="Times New Roman" w:cs="Times New Roman"/>
          <w:sz w:val="28"/>
          <w:szCs w:val="28"/>
        </w:rPr>
        <w:t xml:space="preserve"> довести настоящий приказ до сведения классных руководителей и педагогов общеобразовательной организации, организовать размещение данного приказа на сайте в информационно - телекоммуникационной сети «Интернет». </w:t>
      </w:r>
    </w:p>
    <w:p w:rsidR="00D17C73" w:rsidRPr="00491C93" w:rsidRDefault="00D17C73" w:rsidP="00BB0E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</w:t>
      </w:r>
      <w:r w:rsidR="00BB0ED1" w:rsidRPr="00491C9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416C0" w:rsidRDefault="00C416C0" w:rsidP="00C416C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ED1" w:rsidRDefault="00BB0ED1" w:rsidP="00C416C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ED1" w:rsidRDefault="00BB0ED1" w:rsidP="00C416C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ED1" w:rsidRPr="00491C93" w:rsidRDefault="00BB0ED1" w:rsidP="00491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ED1" w:rsidRPr="00DD7DC3" w:rsidRDefault="00BB0ED1" w:rsidP="00C416C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B02" w:rsidRDefault="007049FF" w:rsidP="00376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76B02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6B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Е.С</w:t>
      </w:r>
      <w:r w:rsidR="00376B02">
        <w:rPr>
          <w:rFonts w:ascii="Times New Roman" w:hAnsi="Times New Roman" w:cs="Times New Roman"/>
          <w:sz w:val="28"/>
          <w:szCs w:val="28"/>
        </w:rPr>
        <w:t>.</w:t>
      </w:r>
      <w:r w:rsidR="00C41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Сидорова</w:t>
      </w:r>
    </w:p>
    <w:p w:rsidR="0097241F" w:rsidRDefault="0097241F">
      <w:pPr>
        <w:rPr>
          <w:rFonts w:ascii="Times New Roman" w:hAnsi="Times New Roman" w:cs="Times New Roman"/>
          <w:sz w:val="28"/>
          <w:szCs w:val="28"/>
        </w:rPr>
      </w:pPr>
    </w:p>
    <w:p w:rsidR="00507923" w:rsidRDefault="00507923">
      <w:pPr>
        <w:rPr>
          <w:rFonts w:ascii="Times New Roman" w:hAnsi="Times New Roman" w:cs="Times New Roman"/>
          <w:sz w:val="28"/>
          <w:szCs w:val="28"/>
        </w:rPr>
      </w:pPr>
    </w:p>
    <w:p w:rsidR="00507923" w:rsidRDefault="00507923" w:rsidP="00507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C93" w:rsidRDefault="00491C93" w:rsidP="00507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C93" w:rsidRPr="00491C93" w:rsidRDefault="00491C93" w:rsidP="005079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1к приказу от 22.09.2023 г. №210/1-ОД</w:t>
      </w:r>
      <w:r w:rsidRPr="00491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93" w:rsidRPr="00491C93" w:rsidRDefault="00491C93" w:rsidP="00507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СОСТАВ жюри школьного этапа всероссийской олимпиады школьников </w:t>
      </w:r>
    </w:p>
    <w:p w:rsidR="00491C93" w:rsidRDefault="00491C93" w:rsidP="00507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>Председатель жю</w:t>
      </w:r>
      <w:r>
        <w:rPr>
          <w:rFonts w:ascii="Times New Roman" w:hAnsi="Times New Roman" w:cs="Times New Roman"/>
          <w:sz w:val="28"/>
          <w:szCs w:val="28"/>
        </w:rPr>
        <w:t>ри - заместитель директора по УР Сидорова Е.С.</w:t>
      </w:r>
      <w:r w:rsidRPr="00491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93" w:rsidRDefault="00491C93" w:rsidP="00507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Русский язык, литература: Председатель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Зикреева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Члены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Редькина Н.Н</w:t>
      </w:r>
      <w:r w:rsidRPr="00491C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C93" w:rsidRDefault="00491C93" w:rsidP="00507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География: Председатель жюри: </w:t>
      </w:r>
      <w:r>
        <w:rPr>
          <w:rFonts w:ascii="Times New Roman" w:hAnsi="Times New Roman" w:cs="Times New Roman"/>
          <w:sz w:val="28"/>
          <w:szCs w:val="28"/>
        </w:rPr>
        <w:t>Сидорова Е.С.</w:t>
      </w:r>
      <w:r w:rsidRPr="00491C93">
        <w:rPr>
          <w:rFonts w:ascii="Times New Roman" w:hAnsi="Times New Roman" w:cs="Times New Roman"/>
          <w:sz w:val="28"/>
          <w:szCs w:val="28"/>
        </w:rPr>
        <w:t xml:space="preserve"> Члены жюри: </w:t>
      </w:r>
      <w:r>
        <w:rPr>
          <w:rFonts w:ascii="Times New Roman" w:hAnsi="Times New Roman" w:cs="Times New Roman"/>
          <w:sz w:val="28"/>
          <w:szCs w:val="28"/>
        </w:rPr>
        <w:t>Емельянова Л.В., Истомина В.Н.</w:t>
      </w:r>
    </w:p>
    <w:p w:rsidR="00491C93" w:rsidRDefault="00491C93" w:rsidP="00507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sz w:val="28"/>
          <w:szCs w:val="28"/>
        </w:rPr>
        <w:t xml:space="preserve"> и Обществознание</w:t>
      </w:r>
      <w:r w:rsidRPr="00491C93">
        <w:rPr>
          <w:rFonts w:ascii="Times New Roman" w:hAnsi="Times New Roman" w:cs="Times New Roman"/>
          <w:sz w:val="28"/>
          <w:szCs w:val="28"/>
        </w:rPr>
        <w:t xml:space="preserve">: Председатель жюри: </w:t>
      </w:r>
      <w:r>
        <w:rPr>
          <w:rFonts w:ascii="Times New Roman" w:hAnsi="Times New Roman" w:cs="Times New Roman"/>
          <w:sz w:val="28"/>
          <w:szCs w:val="28"/>
        </w:rPr>
        <w:t>Симонова М.Г.</w:t>
      </w:r>
      <w:r w:rsidRPr="00491C93">
        <w:rPr>
          <w:rFonts w:ascii="Times New Roman" w:hAnsi="Times New Roman" w:cs="Times New Roman"/>
          <w:sz w:val="28"/>
          <w:szCs w:val="28"/>
        </w:rPr>
        <w:t xml:space="preserve">. Члены жюри: </w:t>
      </w:r>
      <w:r>
        <w:rPr>
          <w:rFonts w:ascii="Times New Roman" w:hAnsi="Times New Roman" w:cs="Times New Roman"/>
          <w:sz w:val="28"/>
          <w:szCs w:val="28"/>
        </w:rPr>
        <w:t xml:space="preserve">Козлова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  <w:r w:rsidRPr="00491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93" w:rsidRDefault="00491C93" w:rsidP="00507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Английский язык: Председатель жюри: </w:t>
      </w:r>
      <w:r>
        <w:rPr>
          <w:rFonts w:ascii="Times New Roman" w:hAnsi="Times New Roman" w:cs="Times New Roman"/>
          <w:sz w:val="28"/>
          <w:szCs w:val="28"/>
        </w:rPr>
        <w:t>Кучеренко К.И.</w:t>
      </w:r>
      <w:r w:rsidRPr="00491C93">
        <w:rPr>
          <w:rFonts w:ascii="Times New Roman" w:hAnsi="Times New Roman" w:cs="Times New Roman"/>
          <w:sz w:val="28"/>
          <w:szCs w:val="28"/>
        </w:rPr>
        <w:t xml:space="preserve"> Члены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</w:t>
      </w:r>
      <w:r w:rsidRPr="00491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93" w:rsidRDefault="00491C93" w:rsidP="00507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C93">
        <w:rPr>
          <w:rFonts w:ascii="Times New Roman" w:hAnsi="Times New Roman" w:cs="Times New Roman"/>
          <w:sz w:val="28"/>
          <w:szCs w:val="28"/>
        </w:rPr>
        <w:t xml:space="preserve">Физическая культура: Председатель жюри: </w:t>
      </w:r>
      <w:r>
        <w:rPr>
          <w:rFonts w:ascii="Times New Roman" w:hAnsi="Times New Roman" w:cs="Times New Roman"/>
          <w:sz w:val="28"/>
          <w:szCs w:val="28"/>
        </w:rPr>
        <w:t>Кавардаков Е.А.</w:t>
      </w:r>
      <w:r w:rsidRPr="00491C93">
        <w:rPr>
          <w:rFonts w:ascii="Times New Roman" w:hAnsi="Times New Roman" w:cs="Times New Roman"/>
          <w:sz w:val="28"/>
          <w:szCs w:val="28"/>
        </w:rPr>
        <w:t xml:space="preserve">Члены жюри: </w:t>
      </w:r>
      <w:r>
        <w:rPr>
          <w:rFonts w:ascii="Times New Roman" w:hAnsi="Times New Roman" w:cs="Times New Roman"/>
          <w:sz w:val="28"/>
          <w:szCs w:val="28"/>
        </w:rPr>
        <w:t>Редькина Н.Н., Истомина В.Н.</w:t>
      </w:r>
    </w:p>
    <w:p w:rsidR="00491C93" w:rsidRDefault="00491C93" w:rsidP="00491C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Pr="00491C93"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r>
        <w:rPr>
          <w:rFonts w:ascii="Times New Roman" w:hAnsi="Times New Roman" w:cs="Times New Roman"/>
          <w:sz w:val="28"/>
          <w:szCs w:val="28"/>
        </w:rPr>
        <w:t xml:space="preserve">Емельянова Л.В. </w:t>
      </w:r>
      <w:r w:rsidRPr="00491C93">
        <w:rPr>
          <w:rFonts w:ascii="Times New Roman" w:hAnsi="Times New Roman" w:cs="Times New Roman"/>
          <w:sz w:val="28"/>
          <w:szCs w:val="28"/>
        </w:rPr>
        <w:t xml:space="preserve">Члены жюри: </w:t>
      </w:r>
      <w:r>
        <w:rPr>
          <w:rFonts w:ascii="Times New Roman" w:hAnsi="Times New Roman" w:cs="Times New Roman"/>
          <w:sz w:val="28"/>
          <w:szCs w:val="28"/>
        </w:rPr>
        <w:t>Ушакова А.А., Фомина О.В.</w:t>
      </w:r>
    </w:p>
    <w:p w:rsidR="00EE3D11" w:rsidRDefault="00EE3D11" w:rsidP="00EE3D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  <w:r w:rsidRPr="00EE3D11">
        <w:rPr>
          <w:rFonts w:ascii="Times New Roman" w:hAnsi="Times New Roman" w:cs="Times New Roman"/>
          <w:sz w:val="28"/>
          <w:szCs w:val="28"/>
        </w:rPr>
        <w:t xml:space="preserve"> </w:t>
      </w:r>
      <w:r w:rsidRPr="00491C93"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r>
        <w:rPr>
          <w:rFonts w:ascii="Times New Roman" w:hAnsi="Times New Roman" w:cs="Times New Roman"/>
          <w:sz w:val="28"/>
          <w:szCs w:val="28"/>
        </w:rPr>
        <w:t>Александрова Д.Л.</w:t>
      </w:r>
      <w:r w:rsidRPr="00491C93">
        <w:rPr>
          <w:rFonts w:ascii="Times New Roman" w:hAnsi="Times New Roman" w:cs="Times New Roman"/>
          <w:sz w:val="28"/>
          <w:szCs w:val="28"/>
        </w:rPr>
        <w:t xml:space="preserve">Члены жюри: </w:t>
      </w:r>
      <w:r>
        <w:rPr>
          <w:rFonts w:ascii="Times New Roman" w:hAnsi="Times New Roman" w:cs="Times New Roman"/>
          <w:sz w:val="28"/>
          <w:szCs w:val="28"/>
        </w:rPr>
        <w:t>Широкова Н.М., Мальцева С.Н.</w:t>
      </w:r>
    </w:p>
    <w:p w:rsidR="00491C93" w:rsidRDefault="00491C93" w:rsidP="00491C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DEB" w:rsidRPr="00491C93" w:rsidRDefault="00262DEB" w:rsidP="00507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2DEB" w:rsidRPr="00491C93" w:rsidSect="00507923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8AA"/>
    <w:multiLevelType w:val="hybridMultilevel"/>
    <w:tmpl w:val="243C9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4F87"/>
    <w:multiLevelType w:val="hybridMultilevel"/>
    <w:tmpl w:val="6D98BDC2"/>
    <w:lvl w:ilvl="0" w:tplc="209C53E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95EFD"/>
    <w:multiLevelType w:val="hybridMultilevel"/>
    <w:tmpl w:val="080E6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60A3A"/>
    <w:multiLevelType w:val="hybridMultilevel"/>
    <w:tmpl w:val="106E9E64"/>
    <w:lvl w:ilvl="0" w:tplc="EB582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B5221"/>
    <w:multiLevelType w:val="hybridMultilevel"/>
    <w:tmpl w:val="F9FCF9B0"/>
    <w:lvl w:ilvl="0" w:tplc="EB5820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73324"/>
    <w:multiLevelType w:val="hybridMultilevel"/>
    <w:tmpl w:val="C6983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F590C"/>
    <w:multiLevelType w:val="multilevel"/>
    <w:tmpl w:val="4140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0123C"/>
    <w:multiLevelType w:val="hybridMultilevel"/>
    <w:tmpl w:val="8370CCFC"/>
    <w:lvl w:ilvl="0" w:tplc="9A120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75D9D"/>
    <w:multiLevelType w:val="hybridMultilevel"/>
    <w:tmpl w:val="106E9E64"/>
    <w:lvl w:ilvl="0" w:tplc="EB582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CE5FD9"/>
    <w:multiLevelType w:val="hybridMultilevel"/>
    <w:tmpl w:val="06FEA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76B02"/>
    <w:rsid w:val="00171982"/>
    <w:rsid w:val="001B2AD5"/>
    <w:rsid w:val="00262DEB"/>
    <w:rsid w:val="00280B86"/>
    <w:rsid w:val="002C6824"/>
    <w:rsid w:val="00304BF5"/>
    <w:rsid w:val="00376B02"/>
    <w:rsid w:val="00393C89"/>
    <w:rsid w:val="003C4B50"/>
    <w:rsid w:val="00457A6B"/>
    <w:rsid w:val="00474EF8"/>
    <w:rsid w:val="0048116A"/>
    <w:rsid w:val="00491C93"/>
    <w:rsid w:val="004B47F7"/>
    <w:rsid w:val="00507923"/>
    <w:rsid w:val="007049FF"/>
    <w:rsid w:val="00725AE5"/>
    <w:rsid w:val="00733C24"/>
    <w:rsid w:val="00735BAD"/>
    <w:rsid w:val="0073619C"/>
    <w:rsid w:val="00842CDD"/>
    <w:rsid w:val="008854BD"/>
    <w:rsid w:val="0097241F"/>
    <w:rsid w:val="009E0172"/>
    <w:rsid w:val="009E772E"/>
    <w:rsid w:val="00A2639A"/>
    <w:rsid w:val="00BB0ED1"/>
    <w:rsid w:val="00BF2BBC"/>
    <w:rsid w:val="00C416C0"/>
    <w:rsid w:val="00C55DF4"/>
    <w:rsid w:val="00D00158"/>
    <w:rsid w:val="00D05371"/>
    <w:rsid w:val="00D05670"/>
    <w:rsid w:val="00D17C73"/>
    <w:rsid w:val="00D929D8"/>
    <w:rsid w:val="00DD7DC3"/>
    <w:rsid w:val="00E437B1"/>
    <w:rsid w:val="00EE3D11"/>
    <w:rsid w:val="00F1129E"/>
    <w:rsid w:val="00F54976"/>
    <w:rsid w:val="00F6657B"/>
    <w:rsid w:val="00F8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2024-03-14T09:43:00Z</cp:lastPrinted>
  <dcterms:created xsi:type="dcterms:W3CDTF">2024-03-14T04:34:00Z</dcterms:created>
  <dcterms:modified xsi:type="dcterms:W3CDTF">2024-03-15T04:40:00Z</dcterms:modified>
</cp:coreProperties>
</file>